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7F" w:rsidRDefault="004005A3" w:rsidP="004005A3">
      <w:pPr>
        <w:pStyle w:val="Tittel"/>
      </w:pPr>
      <w:r>
        <w:t>Retningslinjer for reisekoordinator</w:t>
      </w:r>
    </w:p>
    <w:p w:rsidR="004005A3" w:rsidRDefault="004005A3" w:rsidP="004005A3"/>
    <w:p w:rsidR="00CA5F40" w:rsidRPr="00593C26" w:rsidRDefault="00CA5F40" w:rsidP="00F42F04">
      <w:pPr>
        <w:pStyle w:val="Listeavsnitt"/>
        <w:numPr>
          <w:ilvl w:val="0"/>
          <w:numId w:val="1"/>
        </w:numPr>
      </w:pPr>
      <w:r w:rsidRPr="00593C26">
        <w:t>Gjelder for alle som koordinerer reiser i foreningens regi</w:t>
      </w:r>
    </w:p>
    <w:p w:rsidR="00F42F04" w:rsidRPr="00593C26" w:rsidRDefault="004005A3" w:rsidP="00F42F04">
      <w:pPr>
        <w:pStyle w:val="Listeavsnitt"/>
        <w:numPr>
          <w:ilvl w:val="0"/>
          <w:numId w:val="1"/>
        </w:numPr>
      </w:pPr>
      <w:r w:rsidRPr="00593C26">
        <w:t>Taushetsplikt</w:t>
      </w:r>
      <w:r w:rsidR="00121F32" w:rsidRPr="00593C26">
        <w:t xml:space="preserve"> </w:t>
      </w:r>
      <w:r w:rsidR="00CA5F40" w:rsidRPr="00593C26">
        <w:t>i henhold til Taushetserklæring</w:t>
      </w:r>
    </w:p>
    <w:p w:rsidR="004005A3" w:rsidRPr="00593C26" w:rsidRDefault="004005A3" w:rsidP="004005A3">
      <w:pPr>
        <w:pStyle w:val="Listeavsnitt"/>
        <w:numPr>
          <w:ilvl w:val="0"/>
          <w:numId w:val="1"/>
        </w:numPr>
      </w:pPr>
      <w:r w:rsidRPr="00593C26">
        <w:t>Følge årsmøtets vedtak</w:t>
      </w:r>
      <w:r w:rsidR="00CA5F40" w:rsidRPr="00593C26">
        <w:t xml:space="preserve"> om reisemål og budsjett</w:t>
      </w:r>
    </w:p>
    <w:p w:rsidR="004005A3" w:rsidRPr="00593C26" w:rsidRDefault="00CA5F40" w:rsidP="004005A3">
      <w:pPr>
        <w:pStyle w:val="Listeavsnitt"/>
        <w:numPr>
          <w:ilvl w:val="0"/>
          <w:numId w:val="1"/>
        </w:numPr>
      </w:pPr>
      <w:r w:rsidRPr="00593C26">
        <w:t>Velge egnet overnattingssted og egnede utflukter</w:t>
      </w:r>
      <w:r w:rsidR="004005A3" w:rsidRPr="00593C26">
        <w:t xml:space="preserve"> til fornuftig pris</w:t>
      </w:r>
    </w:p>
    <w:p w:rsidR="004005A3" w:rsidRPr="00593C26" w:rsidRDefault="004005A3" w:rsidP="004005A3">
      <w:pPr>
        <w:pStyle w:val="Listeavsnitt"/>
        <w:numPr>
          <w:ilvl w:val="0"/>
          <w:numId w:val="1"/>
        </w:numPr>
      </w:pPr>
      <w:r w:rsidRPr="00593C26">
        <w:t>Være med på reisen selv</w:t>
      </w:r>
      <w:r w:rsidR="00F42F04" w:rsidRPr="00593C26">
        <w:t xml:space="preserve"> og få den </w:t>
      </w:r>
      <w:r w:rsidR="00CA5F40" w:rsidRPr="00593C26">
        <w:t>dekket</w:t>
      </w:r>
    </w:p>
    <w:p w:rsidR="005140C7" w:rsidRPr="00593C26" w:rsidRDefault="00CA5F40" w:rsidP="004005A3">
      <w:pPr>
        <w:pStyle w:val="Listeavsnitt"/>
        <w:numPr>
          <w:ilvl w:val="0"/>
          <w:numId w:val="1"/>
        </w:numPr>
      </w:pPr>
      <w:r w:rsidRPr="00593C26">
        <w:t>A</w:t>
      </w:r>
      <w:r w:rsidR="005140C7" w:rsidRPr="00593C26">
        <w:t xml:space="preserve">rrangere en til to sammenkomster på reisemålet som er samlende for gruppa </w:t>
      </w:r>
    </w:p>
    <w:p w:rsidR="004005A3" w:rsidRPr="00593C26" w:rsidRDefault="004005A3" w:rsidP="004005A3">
      <w:pPr>
        <w:pStyle w:val="Listeavsnitt"/>
        <w:numPr>
          <w:ilvl w:val="0"/>
          <w:numId w:val="1"/>
        </w:numPr>
      </w:pPr>
      <w:r w:rsidRPr="00593C26">
        <w:t>Sende ut detaljert tilbud med informa</w:t>
      </w:r>
      <w:bookmarkStart w:id="0" w:name="_GoBack"/>
      <w:bookmarkEnd w:id="0"/>
      <w:r w:rsidRPr="00593C26">
        <w:t>sjon om priser</w:t>
      </w:r>
      <w:r w:rsidR="00CA5F40" w:rsidRPr="00593C26">
        <w:t>,</w:t>
      </w:r>
      <w:r w:rsidRPr="00593C26">
        <w:t xml:space="preserve"> hotell og reisemål til medlemmer så snart reise</w:t>
      </w:r>
      <w:r w:rsidR="00121F32" w:rsidRPr="00593C26">
        <w:t>koordinator</w:t>
      </w:r>
      <w:r w:rsidRPr="00593C26">
        <w:t xml:space="preserve"> har</w:t>
      </w:r>
      <w:r w:rsidR="00121F32" w:rsidRPr="00593C26">
        <w:t xml:space="preserve"> sitt</w:t>
      </w:r>
      <w:r w:rsidRPr="00593C26">
        <w:t xml:space="preserve"> program ferdig</w:t>
      </w:r>
    </w:p>
    <w:p w:rsidR="004005A3" w:rsidRPr="00593C26" w:rsidRDefault="004005A3" w:rsidP="004005A3">
      <w:pPr>
        <w:pStyle w:val="Listeavsnitt"/>
        <w:numPr>
          <w:ilvl w:val="0"/>
          <w:numId w:val="1"/>
        </w:numPr>
      </w:pPr>
      <w:r w:rsidRPr="00593C26">
        <w:t>Tilbudet skal sendes alle medlemmer på mail, og i tillegg legges ut på hjemmesiden</w:t>
      </w:r>
      <w:r w:rsidR="00363627" w:rsidRPr="00593C26">
        <w:t xml:space="preserve"> og Facebook</w:t>
      </w:r>
    </w:p>
    <w:p w:rsidR="004005A3" w:rsidRPr="00593C26" w:rsidRDefault="00363627" w:rsidP="004005A3">
      <w:pPr>
        <w:pStyle w:val="Listeavsnitt"/>
        <w:numPr>
          <w:ilvl w:val="0"/>
          <w:numId w:val="1"/>
        </w:numPr>
      </w:pPr>
      <w:r w:rsidRPr="00593C26">
        <w:t>Påmeldings</w:t>
      </w:r>
      <w:r w:rsidR="004005A3" w:rsidRPr="00593C26">
        <w:t xml:space="preserve">fristen </w:t>
      </w:r>
      <w:r w:rsidRPr="00593C26">
        <w:t>settes av reisekoordinator, i samarbeid med styret</w:t>
      </w:r>
    </w:p>
    <w:p w:rsidR="00183F56" w:rsidRPr="00593C26" w:rsidRDefault="005140C7" w:rsidP="00183F56">
      <w:pPr>
        <w:pStyle w:val="Listeavsnitt"/>
        <w:numPr>
          <w:ilvl w:val="0"/>
          <w:numId w:val="1"/>
        </w:numPr>
      </w:pPr>
      <w:r w:rsidRPr="00593C26">
        <w:t xml:space="preserve">Det skal </w:t>
      </w:r>
      <w:r w:rsidR="00183F56" w:rsidRPr="00593C26">
        <w:t>legges</w:t>
      </w:r>
      <w:r w:rsidRPr="00593C26">
        <w:t xml:space="preserve"> et referat fra turen </w:t>
      </w:r>
      <w:r w:rsidR="00766047" w:rsidRPr="00593C26">
        <w:t>på hjemmesiden</w:t>
      </w:r>
    </w:p>
    <w:p w:rsidR="00183F56" w:rsidRPr="00593C26" w:rsidRDefault="00183F56" w:rsidP="00183F56">
      <w:pPr>
        <w:widowControl w:val="0"/>
        <w:tabs>
          <w:tab w:val="left" w:pos="567"/>
        </w:tabs>
        <w:autoSpaceDE w:val="0"/>
        <w:autoSpaceDN w:val="0"/>
        <w:adjustRightInd w:val="0"/>
        <w:spacing w:after="320"/>
        <w:ind w:left="360"/>
        <w:jc w:val="both"/>
        <w:rPr>
          <w:rFonts w:asciiTheme="majorHAnsi" w:hAnsiTheme="majorHAnsi" w:cs="Times"/>
          <w:b/>
        </w:rPr>
      </w:pPr>
      <w:r w:rsidRPr="00593C26">
        <w:rPr>
          <w:rFonts w:asciiTheme="majorHAnsi" w:hAnsiTheme="majorHAnsi" w:cs="Times"/>
          <w:b/>
        </w:rPr>
        <w:t>Siste forandring av Retningslinjer for reisekoordinator ble gjort på årsmøtet</w:t>
      </w:r>
    </w:p>
    <w:p w:rsidR="00183F56" w:rsidRPr="00593C26" w:rsidRDefault="00183F56" w:rsidP="00183F56">
      <w:pPr>
        <w:widowControl w:val="0"/>
        <w:tabs>
          <w:tab w:val="left" w:pos="567"/>
        </w:tabs>
        <w:autoSpaceDE w:val="0"/>
        <w:autoSpaceDN w:val="0"/>
        <w:adjustRightInd w:val="0"/>
        <w:spacing w:after="320"/>
        <w:ind w:left="360"/>
        <w:jc w:val="both"/>
        <w:rPr>
          <w:rFonts w:asciiTheme="majorHAnsi" w:hAnsiTheme="majorHAnsi" w:cs="Times"/>
          <w:b/>
        </w:rPr>
      </w:pPr>
      <w:r w:rsidRPr="00593C26">
        <w:rPr>
          <w:rFonts w:asciiTheme="majorHAnsi" w:hAnsiTheme="majorHAnsi" w:cs="Times"/>
        </w:rPr>
        <w:t>Forslag fra styremøtet 20.01.2018</w:t>
      </w:r>
    </w:p>
    <w:p w:rsidR="00183F56" w:rsidRDefault="00183F56" w:rsidP="00183F56"/>
    <w:sectPr w:rsidR="0018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0DF"/>
    <w:multiLevelType w:val="hybridMultilevel"/>
    <w:tmpl w:val="2D5214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3"/>
    <w:rsid w:val="00121F32"/>
    <w:rsid w:val="00183F56"/>
    <w:rsid w:val="001A6F7F"/>
    <w:rsid w:val="00363627"/>
    <w:rsid w:val="004005A3"/>
    <w:rsid w:val="004913E9"/>
    <w:rsid w:val="005140C7"/>
    <w:rsid w:val="00593C26"/>
    <w:rsid w:val="00766047"/>
    <w:rsid w:val="007769B8"/>
    <w:rsid w:val="00844273"/>
    <w:rsid w:val="00CA5F40"/>
    <w:rsid w:val="00E40C31"/>
    <w:rsid w:val="00F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2609-3149-4190-BA0D-736213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005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005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40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Kjørsvik, Vemund</cp:lastModifiedBy>
  <cp:revision>3</cp:revision>
  <dcterms:created xsi:type="dcterms:W3CDTF">2018-01-20T13:15:00Z</dcterms:created>
  <dcterms:modified xsi:type="dcterms:W3CDTF">2018-02-28T13:22:00Z</dcterms:modified>
</cp:coreProperties>
</file>